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C0FDB7" w14:textId="3DBA2D9E" w:rsidR="00D51BF2" w:rsidRDefault="00195CE5">
      <w:pPr>
        <w:rPr>
          <w:noProof/>
        </w:rPr>
      </w:pPr>
      <w:r>
        <w:rPr>
          <w:noProof/>
        </w:rPr>
        <w:t>Created a vm in gcp</w:t>
      </w:r>
    </w:p>
    <w:p w14:paraId="6D5DE43B" w14:textId="10B73009" w:rsidR="00CB58C4" w:rsidRDefault="008240DA">
      <w:r>
        <w:rPr>
          <w:noProof/>
        </w:rPr>
        <w:drawing>
          <wp:inline distT="0" distB="0" distL="0" distR="0" wp14:anchorId="06EA808A" wp14:editId="5BF2E7E5">
            <wp:extent cx="6324600" cy="2697480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1064" t="28600" r="1218" b="4746"/>
                    <a:stretch/>
                  </pic:blipFill>
                  <pic:spPr bwMode="auto">
                    <a:xfrm>
                      <a:off x="0" y="0"/>
                      <a:ext cx="6324600" cy="2697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BA75B3" w14:textId="0CDFF86C" w:rsidR="00195CE5" w:rsidRDefault="00195CE5">
      <w:r>
        <w:t xml:space="preserve">Here, allowed all traffic </w:t>
      </w:r>
    </w:p>
    <w:p w14:paraId="6B189DBD" w14:textId="3BE5A4FB" w:rsidR="008240DA" w:rsidRDefault="008240DA">
      <w:r>
        <w:rPr>
          <w:noProof/>
        </w:rPr>
        <w:drawing>
          <wp:inline distT="0" distB="0" distL="0" distR="0" wp14:anchorId="66A1DBB6" wp14:editId="5BC551F2">
            <wp:extent cx="6362700" cy="27051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196" t="29545" r="1751" b="4984"/>
                    <a:stretch/>
                  </pic:blipFill>
                  <pic:spPr bwMode="auto">
                    <a:xfrm>
                      <a:off x="0" y="0"/>
                      <a:ext cx="6362700" cy="2705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6F285" w14:textId="7688B715" w:rsidR="00195CE5" w:rsidRDefault="00195CE5">
      <w:r>
        <w:t xml:space="preserve">Here, we attached disks </w:t>
      </w:r>
    </w:p>
    <w:p w14:paraId="02ABEA73" w14:textId="394FFEB8" w:rsidR="008240DA" w:rsidRDefault="008240DA">
      <w:r>
        <w:rPr>
          <w:noProof/>
        </w:rPr>
        <w:drawing>
          <wp:inline distT="0" distB="0" distL="0" distR="0" wp14:anchorId="61D502E7" wp14:editId="063BA5B0">
            <wp:extent cx="6431280" cy="2621280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463" t="29781" r="1618" b="6874"/>
                    <a:stretch/>
                  </pic:blipFill>
                  <pic:spPr bwMode="auto">
                    <a:xfrm>
                      <a:off x="0" y="0"/>
                      <a:ext cx="643128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EBB202" w14:textId="760F3AE7" w:rsidR="00195CE5" w:rsidRDefault="00195CE5">
      <w:r>
        <w:lastRenderedPageBreak/>
        <w:t>Here, the disk size is 10GB</w:t>
      </w:r>
    </w:p>
    <w:p w14:paraId="68F2B3F4" w14:textId="386FE16B" w:rsidR="008240DA" w:rsidRDefault="008240DA">
      <w:r>
        <w:rPr>
          <w:noProof/>
        </w:rPr>
        <w:drawing>
          <wp:inline distT="0" distB="0" distL="0" distR="0" wp14:anchorId="6E32A068" wp14:editId="712EE86F">
            <wp:extent cx="6271260" cy="26670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596" t="12291" r="953" b="4983"/>
                    <a:stretch/>
                  </pic:blipFill>
                  <pic:spPr bwMode="auto">
                    <a:xfrm>
                      <a:off x="0" y="0"/>
                      <a:ext cx="6271260" cy="266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27857C" w14:textId="60460507" w:rsidR="008240DA" w:rsidRDefault="008240DA">
      <w:r>
        <w:rPr>
          <w:noProof/>
        </w:rPr>
        <w:drawing>
          <wp:inline distT="0" distB="0" distL="0" distR="0" wp14:anchorId="0EE004FF" wp14:editId="4F1723AB">
            <wp:extent cx="5608320" cy="27736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330" t="9219" r="819" b="4747"/>
                    <a:stretch/>
                  </pic:blipFill>
                  <pic:spPr bwMode="auto">
                    <a:xfrm>
                      <a:off x="0" y="0"/>
                      <a:ext cx="560832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BCCCF" w14:textId="40F3095B" w:rsidR="00195CE5" w:rsidRDefault="00195CE5">
      <w:r>
        <w:t>Therefore the disk’s are added</w:t>
      </w:r>
    </w:p>
    <w:p w14:paraId="15932743" w14:textId="0BB91F06" w:rsidR="008240DA" w:rsidRDefault="008240DA">
      <w:r>
        <w:rPr>
          <w:noProof/>
        </w:rPr>
        <w:drawing>
          <wp:inline distT="0" distB="0" distL="0" distR="0" wp14:anchorId="57896263" wp14:editId="60E585AC">
            <wp:extent cx="6019800" cy="15621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064" t="38054" r="1085" b="36419"/>
                    <a:stretch/>
                  </pic:blipFill>
                  <pic:spPr bwMode="auto">
                    <a:xfrm>
                      <a:off x="0" y="0"/>
                      <a:ext cx="6019800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7E293" w14:textId="5E03E5E9" w:rsidR="00195CE5" w:rsidRDefault="00195CE5">
      <w:r>
        <w:t>A VM is created</w:t>
      </w:r>
    </w:p>
    <w:p w14:paraId="756175AE" w14:textId="71187907" w:rsidR="008240DA" w:rsidRDefault="008240DA">
      <w:r>
        <w:rPr>
          <w:noProof/>
        </w:rPr>
        <w:lastRenderedPageBreak/>
        <w:drawing>
          <wp:inline distT="0" distB="0" distL="0" distR="0" wp14:anchorId="47AD3005" wp14:editId="16D1DA87">
            <wp:extent cx="5570220" cy="21259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97" t="24109" r="1617" b="9947"/>
                    <a:stretch/>
                  </pic:blipFill>
                  <pic:spPr bwMode="auto">
                    <a:xfrm>
                      <a:off x="0" y="0"/>
                      <a:ext cx="5570220" cy="21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7F9CD" w14:textId="15221895" w:rsidR="00ED181B" w:rsidRDefault="00ED181B">
      <w:r>
        <w:t xml:space="preserve">After that login to </w:t>
      </w:r>
      <w:proofErr w:type="spellStart"/>
      <w:r>
        <w:t>aws</w:t>
      </w:r>
      <w:proofErr w:type="spellEnd"/>
      <w:r>
        <w:sym w:font="Wingdings" w:char="F0E0"/>
      </w:r>
      <w:proofErr w:type="spellStart"/>
      <w:r>
        <w:t>aws</w:t>
      </w:r>
      <w:proofErr w:type="spellEnd"/>
      <w:r>
        <w:t xml:space="preserve"> application migration service</w:t>
      </w:r>
    </w:p>
    <w:p w14:paraId="23EDF6B6" w14:textId="2D0676B2" w:rsidR="00210D18" w:rsidRDefault="00210D18">
      <w:r>
        <w:rPr>
          <w:noProof/>
        </w:rPr>
        <w:drawing>
          <wp:inline distT="0" distB="0" distL="0" distR="0" wp14:anchorId="3A5DF781" wp14:editId="5B410B01">
            <wp:extent cx="5731510" cy="179070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7963" b="26492"/>
                    <a:stretch/>
                  </pic:blipFill>
                  <pic:spPr bwMode="auto">
                    <a:xfrm>
                      <a:off x="0" y="0"/>
                      <a:ext cx="5731510" cy="1790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045D88" w14:textId="79E17055" w:rsidR="00210D18" w:rsidRDefault="00210D18">
      <w:r>
        <w:rPr>
          <w:noProof/>
        </w:rPr>
        <w:drawing>
          <wp:inline distT="0" distB="0" distL="0" distR="0" wp14:anchorId="53B86225" wp14:editId="55F9068F">
            <wp:extent cx="5731510" cy="2110740"/>
            <wp:effectExtent l="0" t="0" r="254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8437" b="16091"/>
                    <a:stretch/>
                  </pic:blipFill>
                  <pic:spPr bwMode="auto">
                    <a:xfrm>
                      <a:off x="0" y="0"/>
                      <a:ext cx="5731510" cy="2110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F6763" w14:textId="5E4A8B75" w:rsidR="00ED181B" w:rsidRDefault="00ED181B">
      <w:r>
        <w:t xml:space="preserve">For migration first we have to create a template according the </w:t>
      </w:r>
      <w:proofErr w:type="spellStart"/>
      <w:r>
        <w:t>requrements</w:t>
      </w:r>
      <w:proofErr w:type="spellEnd"/>
    </w:p>
    <w:p w14:paraId="57A8ADB0" w14:textId="5B0E5148" w:rsidR="007D0B05" w:rsidRDefault="007D0B05">
      <w:r>
        <w:rPr>
          <w:noProof/>
        </w:rPr>
        <w:lastRenderedPageBreak/>
        <w:drawing>
          <wp:inline distT="0" distB="0" distL="0" distR="0" wp14:anchorId="5F67EF08" wp14:editId="4266B959">
            <wp:extent cx="5524500" cy="23164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259" t="17490" r="1351" b="10656"/>
                    <a:stretch/>
                  </pic:blipFill>
                  <pic:spPr bwMode="auto">
                    <a:xfrm>
                      <a:off x="0" y="0"/>
                      <a:ext cx="5524500" cy="231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1296C" w14:textId="10785AFB" w:rsidR="007D0B05" w:rsidRDefault="007D0B05">
      <w:r>
        <w:rPr>
          <w:noProof/>
        </w:rPr>
        <w:drawing>
          <wp:inline distT="0" distB="0" distL="0" distR="0" wp14:anchorId="75812CB8" wp14:editId="5AB17B27">
            <wp:extent cx="5356860" cy="20878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924" t="16782" r="3612" b="18455"/>
                    <a:stretch/>
                  </pic:blipFill>
                  <pic:spPr bwMode="auto">
                    <a:xfrm>
                      <a:off x="0" y="0"/>
                      <a:ext cx="5356860" cy="2087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712D7" w14:textId="5274FA47" w:rsidR="00ED181B" w:rsidRDefault="00ED181B">
      <w:r>
        <w:t>After creating a template, we have to create an IAM user</w:t>
      </w:r>
    </w:p>
    <w:p w14:paraId="74F94B16" w14:textId="1BA92957" w:rsidR="007D0B05" w:rsidRDefault="007D0B05">
      <w:r>
        <w:rPr>
          <w:noProof/>
        </w:rPr>
        <w:drawing>
          <wp:inline distT="0" distB="0" distL="0" distR="0" wp14:anchorId="14F9A445" wp14:editId="2B5FACE3">
            <wp:extent cx="5242560" cy="1828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191" t="17018" r="5340" b="26255"/>
                    <a:stretch/>
                  </pic:blipFill>
                  <pic:spPr bwMode="auto">
                    <a:xfrm>
                      <a:off x="0" y="0"/>
                      <a:ext cx="5242560" cy="182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3AE12" w14:textId="18CB8FC2" w:rsidR="007D0B05" w:rsidRDefault="007D0B05">
      <w:r w:rsidRPr="007D0B05">
        <w:t>AKIA25PM4WKITSUQM4HD</w:t>
      </w:r>
    </w:p>
    <w:p w14:paraId="5456C05F" w14:textId="2B11C5DF" w:rsidR="007D0B05" w:rsidRDefault="007D0B05">
      <w:r w:rsidRPr="007D0B05">
        <w:t>1v03LmGoTvCkUP92MMRzuIheM9SzA3fjrpO+RZlv</w:t>
      </w:r>
    </w:p>
    <w:p w14:paraId="63E0BF72" w14:textId="76EA2AAB" w:rsidR="00ED181B" w:rsidRDefault="00ED181B">
      <w:r>
        <w:t xml:space="preserve">After creating an </w:t>
      </w:r>
      <w:proofErr w:type="spellStart"/>
      <w:r>
        <w:t>iam</w:t>
      </w:r>
      <w:proofErr w:type="spellEnd"/>
      <w:r>
        <w:t xml:space="preserve"> then click on add servers</w:t>
      </w:r>
    </w:p>
    <w:p w14:paraId="11667846" w14:textId="583B4A86" w:rsidR="007D0B05" w:rsidRDefault="007D0B05">
      <w:r>
        <w:rPr>
          <w:noProof/>
        </w:rPr>
        <w:lastRenderedPageBreak/>
        <w:drawing>
          <wp:inline distT="0" distB="0" distL="0" distR="0" wp14:anchorId="347C0452" wp14:editId="065FFA4B">
            <wp:extent cx="5379720" cy="22402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260" t="16072" r="3878" b="14438"/>
                    <a:stretch/>
                  </pic:blipFill>
                  <pic:spPr bwMode="auto">
                    <a:xfrm>
                      <a:off x="0" y="0"/>
                      <a:ext cx="5379720" cy="2240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A6EAF7" w14:textId="1B1EA0B0" w:rsidR="007D0B05" w:rsidRDefault="007D0B05">
      <w:r>
        <w:rPr>
          <w:noProof/>
        </w:rPr>
        <w:drawing>
          <wp:inline distT="0" distB="0" distL="0" distR="0" wp14:anchorId="7E1FB15A" wp14:editId="0AD7FD57">
            <wp:extent cx="5402580" cy="2148840"/>
            <wp:effectExtent l="0" t="0" r="762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925" t="17254" r="2814" b="16092"/>
                    <a:stretch/>
                  </pic:blipFill>
                  <pic:spPr bwMode="auto">
                    <a:xfrm>
                      <a:off x="0" y="0"/>
                      <a:ext cx="5402580" cy="2148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74E9E" w14:textId="572E31FC" w:rsidR="00ED181B" w:rsidRDefault="00ED181B">
      <w:r>
        <w:t xml:space="preserve">Copy the </w:t>
      </w:r>
      <w:proofErr w:type="spellStart"/>
      <w:r>
        <w:t>accesskeyID</w:t>
      </w:r>
      <w:proofErr w:type="spellEnd"/>
      <w:r>
        <w:t xml:space="preserve"> and secret key ID commands</w:t>
      </w:r>
    </w:p>
    <w:p w14:paraId="0442BF36" w14:textId="75C95427" w:rsidR="007D0B05" w:rsidRDefault="007D0B05">
      <w:proofErr w:type="spellStart"/>
      <w:r w:rsidRPr="007D0B05">
        <w:t>wget</w:t>
      </w:r>
      <w:proofErr w:type="spellEnd"/>
      <w:r w:rsidRPr="007D0B05">
        <w:t xml:space="preserve"> -O ./aws-replication-installer-init.py </w:t>
      </w:r>
      <w:hyperlink r:id="rId18" w:history="1">
        <w:r w:rsidRPr="00EF6C54">
          <w:rPr>
            <w:rStyle w:val="Hyperlink"/>
          </w:rPr>
          <w:t>https://aws-application-migration-service-ap-south-1.s3.ap-south-1.amazonaws.com/latest/linux/aws-replication-installer-init.py</w:t>
        </w:r>
      </w:hyperlink>
    </w:p>
    <w:p w14:paraId="49C36B19" w14:textId="2FE1AC63" w:rsidR="007D0B05" w:rsidRDefault="00480EB8">
      <w:proofErr w:type="spellStart"/>
      <w:r w:rsidRPr="00480EB8">
        <w:t>sudo</w:t>
      </w:r>
      <w:proofErr w:type="spellEnd"/>
      <w:r w:rsidRPr="00480EB8">
        <w:t xml:space="preserve"> python3 aws-replication-installer-init.py --region ap-south-1 --</w:t>
      </w:r>
      <w:proofErr w:type="spellStart"/>
      <w:r w:rsidRPr="00480EB8">
        <w:t>aws</w:t>
      </w:r>
      <w:proofErr w:type="spellEnd"/>
      <w:r w:rsidRPr="00480EB8">
        <w:t>-access-key-id AKIA25PM4WKITSUQM4HD --</w:t>
      </w:r>
      <w:proofErr w:type="spellStart"/>
      <w:r w:rsidRPr="00480EB8">
        <w:t>aws</w:t>
      </w:r>
      <w:proofErr w:type="spellEnd"/>
      <w:r w:rsidRPr="00480EB8">
        <w:t>-secret-access-key 1v03LmGoTvCkUP92MMRzuIheM9SzA3fjrpO+RZlv --no-prompt</w:t>
      </w:r>
    </w:p>
    <w:p w14:paraId="7F9F3099" w14:textId="3B408AE2" w:rsidR="00480EB8" w:rsidRDefault="001B2845">
      <w:r>
        <w:rPr>
          <w:noProof/>
        </w:rPr>
        <w:drawing>
          <wp:inline distT="0" distB="0" distL="0" distR="0" wp14:anchorId="0A8B3A79" wp14:editId="7EFC6D89">
            <wp:extent cx="5295900" cy="27736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182" r="7600" b="12783"/>
                    <a:stretch/>
                  </pic:blipFill>
                  <pic:spPr bwMode="auto">
                    <a:xfrm>
                      <a:off x="0" y="0"/>
                      <a:ext cx="5295900" cy="2773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CE4E2" w14:textId="75111166" w:rsidR="005D3009" w:rsidRDefault="005D3009">
      <w:r>
        <w:rPr>
          <w:noProof/>
        </w:rPr>
        <w:lastRenderedPageBreak/>
        <w:drawing>
          <wp:inline distT="0" distB="0" distL="0" distR="0" wp14:anchorId="2A1174C3" wp14:editId="4BCBA6BC">
            <wp:extent cx="5532120" cy="29032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63" t="4728" r="2416" b="5219"/>
                    <a:stretch/>
                  </pic:blipFill>
                  <pic:spPr bwMode="auto">
                    <a:xfrm>
                      <a:off x="0" y="0"/>
                      <a:ext cx="5532120" cy="2903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5689F" w14:textId="4E416B7B" w:rsidR="00CE1996" w:rsidRDefault="00CE1996">
      <w:r>
        <w:t xml:space="preserve">Therefore, the server in </w:t>
      </w:r>
      <w:proofErr w:type="spellStart"/>
      <w:r>
        <w:t>gcp</w:t>
      </w:r>
      <w:proofErr w:type="spellEnd"/>
      <w:r>
        <w:t xml:space="preserve"> that will be created in </w:t>
      </w:r>
      <w:proofErr w:type="spellStart"/>
      <w:r>
        <w:t>aws</w:t>
      </w:r>
      <w:proofErr w:type="spellEnd"/>
    </w:p>
    <w:p w14:paraId="476487F9" w14:textId="1C464546" w:rsidR="00CE1996" w:rsidRDefault="00CE1996">
      <w:r>
        <w:rPr>
          <w:noProof/>
        </w:rPr>
        <w:drawing>
          <wp:inline distT="0" distB="0" distL="0" distR="0" wp14:anchorId="1E400E81" wp14:editId="489AC8AB">
            <wp:extent cx="6019800" cy="27584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3280" t="21947" r="23104" b="29977"/>
                    <a:stretch/>
                  </pic:blipFill>
                  <pic:spPr bwMode="auto">
                    <a:xfrm>
                      <a:off x="0" y="0"/>
                      <a:ext cx="6019800" cy="2758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DC535D" w14:textId="162B7766" w:rsidR="00CE1996" w:rsidRDefault="00CE1996">
      <w:r>
        <w:t xml:space="preserve">Therefore an instance is created in </w:t>
      </w:r>
      <w:proofErr w:type="spellStart"/>
      <w:r>
        <w:t>aws</w:t>
      </w:r>
      <w:proofErr w:type="spellEnd"/>
    </w:p>
    <w:p w14:paraId="4CD1CF2C" w14:textId="3AD7D4DE" w:rsidR="00CE1996" w:rsidRDefault="00CE1996">
      <w:r>
        <w:rPr>
          <w:noProof/>
        </w:rPr>
        <w:drawing>
          <wp:inline distT="0" distB="0" distL="0" distR="0" wp14:anchorId="050E1BD3" wp14:editId="4D67A589">
            <wp:extent cx="5318760" cy="227076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8818" t="22784" r="9112" b="14928"/>
                    <a:stretch/>
                  </pic:blipFill>
                  <pic:spPr bwMode="auto">
                    <a:xfrm>
                      <a:off x="0" y="0"/>
                      <a:ext cx="5318760" cy="2270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A3CDD" w14:textId="77777777" w:rsidR="00CE1996" w:rsidRDefault="00CE1996"/>
    <w:sectPr w:rsidR="00CE1996" w:rsidSect="00647261">
      <w:pgSz w:w="11906" w:h="16838"/>
      <w:pgMar w:top="851" w:right="566" w:bottom="1440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40DA"/>
    <w:rsid w:val="0009070D"/>
    <w:rsid w:val="00195CE5"/>
    <w:rsid w:val="001B2845"/>
    <w:rsid w:val="00210D18"/>
    <w:rsid w:val="003C7445"/>
    <w:rsid w:val="00480EB8"/>
    <w:rsid w:val="005D3009"/>
    <w:rsid w:val="00647261"/>
    <w:rsid w:val="006A6233"/>
    <w:rsid w:val="007D0B05"/>
    <w:rsid w:val="008240DA"/>
    <w:rsid w:val="00CE1996"/>
    <w:rsid w:val="00D51BF2"/>
    <w:rsid w:val="00ED18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BBCC160"/>
  <w15:chartTrackingRefBased/>
  <w15:docId w15:val="{E0E18E63-176A-4A57-8E5C-0468938F4FB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D0B05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0B0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hyperlink" Target="https://aws-application-migration-service-ap-south-1.s3.ap-south-1.amazonaws.com/latest/linux/aws-replication-installer-init.py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286</TotalTime>
  <Pages>6</Pages>
  <Words>168</Words>
  <Characters>962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Lalitha Madupalli</dc:creator>
  <cp:keywords/>
  <dc:description/>
  <cp:lastModifiedBy>Lalitha Madupalli</cp:lastModifiedBy>
  <cp:revision>2</cp:revision>
  <dcterms:created xsi:type="dcterms:W3CDTF">2022-05-30T07:15:00Z</dcterms:created>
  <dcterms:modified xsi:type="dcterms:W3CDTF">2022-05-30T14:54:00Z</dcterms:modified>
</cp:coreProperties>
</file>